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201A" w14:textId="3FE5CCED" w:rsidR="003A18BB" w:rsidRDefault="00796C6C" w:rsidP="00796C6C">
      <w:pPr>
        <w:pStyle w:val="IntenseQuote"/>
        <w:rPr>
          <w:sz w:val="28"/>
          <w:szCs w:val="28"/>
        </w:rPr>
      </w:pPr>
      <w:r>
        <w:rPr>
          <w:sz w:val="28"/>
          <w:szCs w:val="28"/>
        </w:rPr>
        <w:t>Dining in Holden</w:t>
      </w:r>
    </w:p>
    <w:p w14:paraId="3293A719" w14:textId="39147733" w:rsidR="00796C6C" w:rsidRDefault="00796C6C" w:rsidP="00796C6C">
      <w:pPr>
        <w:jc w:val="center"/>
      </w:pPr>
      <w:r>
        <w:t>**Listed in Alphabetical Order**</w:t>
      </w:r>
    </w:p>
    <w:p w14:paraId="2FC038C2" w14:textId="77777777" w:rsidR="00796C6C" w:rsidRDefault="00796C6C" w:rsidP="00796C6C">
      <w:pPr>
        <w:jc w:val="center"/>
      </w:pPr>
    </w:p>
    <w:p w14:paraId="5CF99EA3" w14:textId="38E6429A" w:rsidR="00796C6C" w:rsidRDefault="00AF420C" w:rsidP="00796C6C">
      <w:r>
        <w:t>2</w:t>
      </w:r>
      <w:r w:rsidRPr="00AF420C">
        <w:rPr>
          <w:vertAlign w:val="superscript"/>
        </w:rPr>
        <w:t>nd</w:t>
      </w:r>
      <w:r>
        <w:t xml:space="preserve"> Street Bistro – 208 W. 2</w:t>
      </w:r>
      <w:r w:rsidRPr="00AF420C">
        <w:rPr>
          <w:vertAlign w:val="superscript"/>
        </w:rPr>
        <w:t>nd</w:t>
      </w:r>
      <w:r>
        <w:t xml:space="preserve"> Street</w:t>
      </w:r>
    </w:p>
    <w:p w14:paraId="32B6A08D" w14:textId="21AED660" w:rsidR="00AF420C" w:rsidRDefault="00AF420C" w:rsidP="00796C6C">
      <w:r>
        <w:t>58 Diner – 300 E. 10</w:t>
      </w:r>
      <w:r w:rsidRPr="00AF420C">
        <w:rPr>
          <w:vertAlign w:val="superscript"/>
        </w:rPr>
        <w:t>th</w:t>
      </w:r>
      <w:r>
        <w:t xml:space="preserve"> Street</w:t>
      </w:r>
    </w:p>
    <w:p w14:paraId="7339852F" w14:textId="6A2078CA" w:rsidR="004E7C0A" w:rsidRDefault="004E7C0A" w:rsidP="00796C6C">
      <w:r>
        <w:t>All Aboard Sports Bar – 104 S. Pine Street</w:t>
      </w:r>
    </w:p>
    <w:p w14:paraId="29BB6F65" w14:textId="37271496" w:rsidR="00AF420C" w:rsidRDefault="00AF420C" w:rsidP="00796C6C">
      <w:r>
        <w:t>Andale Amigo Mexican Restaurant – 1080 E. 10</w:t>
      </w:r>
      <w:r w:rsidRPr="00AF420C">
        <w:rPr>
          <w:vertAlign w:val="superscript"/>
        </w:rPr>
        <w:t>th</w:t>
      </w:r>
      <w:r>
        <w:t xml:space="preserve"> Street</w:t>
      </w:r>
    </w:p>
    <w:p w14:paraId="45788D7A" w14:textId="2B776F25" w:rsidR="00AF420C" w:rsidRDefault="00AF420C" w:rsidP="00796C6C">
      <w:r>
        <w:t>Casey’s – 400 W. 2</w:t>
      </w:r>
      <w:r w:rsidRPr="00AF420C">
        <w:rPr>
          <w:vertAlign w:val="superscript"/>
        </w:rPr>
        <w:t>nd</w:t>
      </w:r>
      <w:r>
        <w:t xml:space="preserve"> Street</w:t>
      </w:r>
    </w:p>
    <w:p w14:paraId="48C8877C" w14:textId="347EAF5E" w:rsidR="00AF420C" w:rsidRDefault="00AF420C" w:rsidP="00796C6C">
      <w:r>
        <w:t>China King – 1070 E. 10</w:t>
      </w:r>
      <w:r w:rsidRPr="00AF420C">
        <w:rPr>
          <w:vertAlign w:val="superscript"/>
        </w:rPr>
        <w:t>th</w:t>
      </w:r>
      <w:r>
        <w:t xml:space="preserve"> Street</w:t>
      </w:r>
    </w:p>
    <w:p w14:paraId="435F32BD" w14:textId="5B93989B" w:rsidR="00AF420C" w:rsidRDefault="00AF420C" w:rsidP="00796C6C">
      <w:r>
        <w:t>Cowboy Inn – 119 E. 2</w:t>
      </w:r>
      <w:r w:rsidRPr="00AF420C">
        <w:rPr>
          <w:vertAlign w:val="superscript"/>
        </w:rPr>
        <w:t>nd</w:t>
      </w:r>
      <w:r>
        <w:t xml:space="preserve"> Street</w:t>
      </w:r>
    </w:p>
    <w:p w14:paraId="175D09B2" w14:textId="5F06F1AE" w:rsidR="00AF420C" w:rsidRDefault="00AF420C" w:rsidP="00796C6C">
      <w:r>
        <w:t>Jamie’s Place – 300 S. Market Street</w:t>
      </w:r>
    </w:p>
    <w:p w14:paraId="4BA70C0C" w14:textId="67384757" w:rsidR="00AF420C" w:rsidRDefault="00AF420C" w:rsidP="00796C6C">
      <w:r>
        <w:t>Key Coffee – 117 W. 2</w:t>
      </w:r>
      <w:r w:rsidRPr="00AF420C">
        <w:rPr>
          <w:vertAlign w:val="superscript"/>
        </w:rPr>
        <w:t>nd</w:t>
      </w:r>
      <w:r>
        <w:t xml:space="preserve"> Street </w:t>
      </w:r>
    </w:p>
    <w:p w14:paraId="5C9E33E7" w14:textId="00A5C7EE" w:rsidR="00AF420C" w:rsidRDefault="00AF420C" w:rsidP="00796C6C">
      <w:r>
        <w:t>Sonic Drive In – 101 S. Lexington</w:t>
      </w:r>
    </w:p>
    <w:p w14:paraId="0826568E" w14:textId="632DFAFB" w:rsidR="00AF420C" w:rsidRPr="00796C6C" w:rsidRDefault="00AF420C" w:rsidP="00796C6C">
      <w:r>
        <w:t>Strate’s Drive-Inn – 405 W. 2</w:t>
      </w:r>
      <w:r w:rsidRPr="00AF420C">
        <w:rPr>
          <w:vertAlign w:val="superscript"/>
        </w:rPr>
        <w:t>nd</w:t>
      </w:r>
      <w:r>
        <w:t xml:space="preserve"> Street</w:t>
      </w:r>
    </w:p>
    <w:sectPr w:rsidR="00AF420C" w:rsidRPr="007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6C"/>
    <w:rsid w:val="003A18BB"/>
    <w:rsid w:val="004E7C0A"/>
    <w:rsid w:val="00796C6C"/>
    <w:rsid w:val="00A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8856"/>
  <w15:chartTrackingRefBased/>
  <w15:docId w15:val="{A8E7C3EA-1DF0-4AA8-B601-18569701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C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6C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C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C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C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C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C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C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C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C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6C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6C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6C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C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C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C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C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C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6C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C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6C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6C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6C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6C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6C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6C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6C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6C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Goodfellow</dc:creator>
  <cp:keywords/>
  <dc:description/>
  <cp:lastModifiedBy>Kimberly Goodfellow</cp:lastModifiedBy>
  <cp:revision>3</cp:revision>
  <dcterms:created xsi:type="dcterms:W3CDTF">2024-03-21T15:32:00Z</dcterms:created>
  <dcterms:modified xsi:type="dcterms:W3CDTF">2024-03-21T16:56:00Z</dcterms:modified>
</cp:coreProperties>
</file>